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2AC1" w14:textId="77777777" w:rsidR="00D33B09" w:rsidRDefault="00000000">
      <w:pPr>
        <w:spacing w:after="23" w:line="259" w:lineRule="auto"/>
        <w:ind w:left="0" w:right="60" w:firstLine="0"/>
        <w:jc w:val="right"/>
      </w:pPr>
      <w:r>
        <w:t xml:space="preserve"> </w:t>
      </w:r>
    </w:p>
    <w:p w14:paraId="6654BB62" w14:textId="77777777" w:rsidR="005C7E09" w:rsidRDefault="005C7E09" w:rsidP="005C7E09">
      <w:pPr>
        <w:ind w:left="567" w:right="121" w:firstLine="0"/>
        <w:jc w:val="center"/>
        <w:rPr>
          <w:b/>
        </w:rPr>
      </w:pPr>
      <w:r w:rsidRPr="00F12923">
        <w:rPr>
          <w:b/>
        </w:rPr>
        <w:t xml:space="preserve">«Журнал регистрации заявлений родителей (законных представителей) обучающихся КОГОБУ Лицея №9 </w:t>
      </w:r>
      <w:proofErr w:type="spellStart"/>
      <w:r w:rsidRPr="00F12923">
        <w:rPr>
          <w:b/>
        </w:rPr>
        <w:t>г.Слободского</w:t>
      </w:r>
      <w:proofErr w:type="spellEnd"/>
      <w:r w:rsidRPr="00F12923">
        <w:rPr>
          <w:b/>
        </w:rPr>
        <w:t>, имеющих право на льготное питание»</w:t>
      </w:r>
    </w:p>
    <w:p w14:paraId="158BDDC6" w14:textId="77777777" w:rsidR="00F12923" w:rsidRPr="00F12923" w:rsidRDefault="00F12923" w:rsidP="005C7E09">
      <w:pPr>
        <w:ind w:left="567" w:right="121" w:firstLine="0"/>
        <w:jc w:val="center"/>
        <w:rPr>
          <w:b/>
        </w:rPr>
      </w:pPr>
    </w:p>
    <w:tbl>
      <w:tblPr>
        <w:tblStyle w:val="TableGrid"/>
        <w:tblW w:w="15264" w:type="dxa"/>
        <w:tblInd w:w="-108" w:type="dxa"/>
        <w:tblLayout w:type="fixed"/>
        <w:tblCellMar>
          <w:top w:w="0" w:type="dxa"/>
          <w:left w:w="5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978"/>
        <w:gridCol w:w="1560"/>
        <w:gridCol w:w="1842"/>
        <w:gridCol w:w="2268"/>
        <w:gridCol w:w="1276"/>
        <w:gridCol w:w="992"/>
        <w:gridCol w:w="1566"/>
        <w:gridCol w:w="1559"/>
        <w:gridCol w:w="1553"/>
      </w:tblGrid>
      <w:tr w:rsidR="00F12923" w:rsidRPr="003C264B" w14:paraId="7B287B43" w14:textId="77777777" w:rsidTr="00F12923">
        <w:trPr>
          <w:trHeight w:val="47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8088" w14:textId="77777777" w:rsidR="005C7E09" w:rsidRPr="003C264B" w:rsidRDefault="005C7E09" w:rsidP="00111B57">
            <w:pPr>
              <w:spacing w:after="0" w:line="259" w:lineRule="auto"/>
              <w:ind w:left="0" w:right="0" w:firstLine="0"/>
              <w:jc w:val="left"/>
            </w:pPr>
            <w:r w:rsidRPr="003C264B">
              <w:t xml:space="preserve">№ 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AC1" w14:textId="77777777" w:rsidR="005C7E09" w:rsidRPr="003C264B" w:rsidRDefault="005C7E09" w:rsidP="00111B57">
            <w:pPr>
              <w:spacing w:after="0" w:line="259" w:lineRule="auto"/>
              <w:ind w:left="0" w:right="54" w:firstLine="0"/>
              <w:jc w:val="center"/>
            </w:pPr>
            <w:r w:rsidRPr="003C264B">
              <w:t xml:space="preserve">ФИО </w:t>
            </w:r>
          </w:p>
          <w:p w14:paraId="0BAF36CB" w14:textId="77777777" w:rsidR="005C7E09" w:rsidRPr="003C264B" w:rsidRDefault="005C7E09" w:rsidP="00111B57">
            <w:pPr>
              <w:spacing w:after="0" w:line="259" w:lineRule="auto"/>
              <w:ind w:left="0" w:right="0" w:firstLine="0"/>
              <w:jc w:val="center"/>
            </w:pPr>
            <w:r w:rsidRPr="003C264B">
              <w:t xml:space="preserve">заявителя (родителя, законного представителя)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B3C8" w14:textId="77777777" w:rsidR="005C7E09" w:rsidRPr="003C264B" w:rsidRDefault="005C7E09" w:rsidP="00111B57">
            <w:pPr>
              <w:spacing w:after="0" w:line="259" w:lineRule="auto"/>
              <w:ind w:left="0" w:right="0" w:firstLine="0"/>
              <w:jc w:val="center"/>
            </w:pPr>
            <w:r w:rsidRPr="003C264B">
              <w:t xml:space="preserve">Мера социальной поддержки </w:t>
            </w:r>
            <w:r w:rsidRPr="00F12923">
              <w:rPr>
                <w:i/>
                <w:iCs/>
                <w:sz w:val="20"/>
                <w:szCs w:val="20"/>
              </w:rPr>
              <w:t>(льготное/бесплатное/двухразовое питание)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D5AD" w14:textId="77777777" w:rsidR="005C7E09" w:rsidRPr="00F12923" w:rsidRDefault="005C7E09" w:rsidP="00111B5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C264B">
              <w:t xml:space="preserve">Основание </w:t>
            </w:r>
            <w:r w:rsidRPr="00F12923">
              <w:rPr>
                <w:i/>
                <w:sz w:val="20"/>
                <w:szCs w:val="20"/>
              </w:rPr>
              <w:t xml:space="preserve">(документ подтверждающий </w:t>
            </w:r>
          </w:p>
          <w:p w14:paraId="41381568" w14:textId="594CF458" w:rsidR="005C7E09" w:rsidRPr="00F12923" w:rsidRDefault="005C7E09" w:rsidP="00111B57">
            <w:pPr>
              <w:spacing w:after="20" w:line="259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F12923">
              <w:rPr>
                <w:i/>
                <w:sz w:val="20"/>
                <w:szCs w:val="20"/>
              </w:rPr>
              <w:t>льготу, реквизиты</w:t>
            </w:r>
            <w:r w:rsidRPr="00F12923">
              <w:rPr>
                <w:i/>
                <w:sz w:val="20"/>
                <w:szCs w:val="20"/>
              </w:rPr>
              <w:t xml:space="preserve"> приказа о предоставлении льготного питания)</w:t>
            </w:r>
            <w:r w:rsidRPr="00F12923">
              <w:rPr>
                <w:i/>
                <w:sz w:val="20"/>
                <w:szCs w:val="20"/>
              </w:rPr>
              <w:t xml:space="preserve"> </w:t>
            </w:r>
          </w:p>
          <w:p w14:paraId="1F99FC2B" w14:textId="4D3CE0AD" w:rsidR="005C7E09" w:rsidRPr="003C264B" w:rsidRDefault="005C7E09" w:rsidP="00111B57">
            <w:pPr>
              <w:spacing w:after="15" w:line="259" w:lineRule="auto"/>
              <w:ind w:left="106"/>
            </w:pPr>
            <w:r w:rsidRPr="003C264B">
              <w:rPr>
                <w:i/>
              </w:rPr>
              <w:t xml:space="preserve">приказа о </w:t>
            </w:r>
            <w:r>
              <w:rPr>
                <w:i/>
              </w:rPr>
              <w:t>предоставлении</w:t>
            </w:r>
            <w:r w:rsidRPr="003C264B">
              <w:rPr>
                <w:i/>
              </w:rPr>
              <w:t xml:space="preserve">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B8BD" w14:textId="77777777" w:rsidR="005C7E09" w:rsidRPr="003C264B" w:rsidRDefault="005C7E09" w:rsidP="00111B57">
            <w:pPr>
              <w:spacing w:after="0" w:line="240" w:lineRule="auto"/>
              <w:ind w:left="0" w:right="0" w:firstLine="0"/>
              <w:jc w:val="center"/>
            </w:pPr>
            <w:r w:rsidRPr="003C264B">
              <w:t xml:space="preserve">Кому будет осуществлена мера соц. </w:t>
            </w:r>
          </w:p>
          <w:p w14:paraId="4C9B1090" w14:textId="77777777" w:rsidR="005C7E09" w:rsidRPr="003C264B" w:rsidRDefault="005C7E09" w:rsidP="00111B57">
            <w:pPr>
              <w:spacing w:after="19" w:line="259" w:lineRule="auto"/>
              <w:ind w:left="0" w:right="50" w:firstLine="0"/>
              <w:jc w:val="center"/>
            </w:pPr>
            <w:r w:rsidRPr="003C264B">
              <w:t xml:space="preserve">поддержки </w:t>
            </w:r>
          </w:p>
          <w:p w14:paraId="73D73F59" w14:textId="77777777" w:rsidR="005C7E09" w:rsidRPr="003C264B" w:rsidRDefault="005C7E09" w:rsidP="00111B57">
            <w:pPr>
              <w:spacing w:after="0" w:line="259" w:lineRule="auto"/>
              <w:ind w:left="0" w:right="55" w:firstLine="0"/>
              <w:jc w:val="center"/>
            </w:pPr>
            <w:r w:rsidRPr="003C264B">
              <w:t xml:space="preserve">(ФИО, класс)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2DC6" w14:textId="77777777" w:rsidR="005C7E09" w:rsidRPr="003C264B" w:rsidRDefault="005C7E09" w:rsidP="00111B57">
            <w:pPr>
              <w:spacing w:after="0" w:line="240" w:lineRule="auto"/>
              <w:ind w:left="19" w:right="23" w:firstLine="0"/>
              <w:jc w:val="center"/>
            </w:pPr>
            <w:r w:rsidRPr="003C264B">
              <w:t xml:space="preserve">Срок окончания </w:t>
            </w:r>
          </w:p>
          <w:p w14:paraId="3936C2E5" w14:textId="77777777" w:rsidR="005C7E09" w:rsidRPr="003C264B" w:rsidRDefault="005C7E09" w:rsidP="00111B57">
            <w:pPr>
              <w:spacing w:after="0" w:line="259" w:lineRule="auto"/>
              <w:ind w:left="18" w:right="0" w:hanging="18"/>
              <w:jc w:val="center"/>
            </w:pPr>
            <w:r w:rsidRPr="003C264B">
              <w:t xml:space="preserve">предоставления меры соц. поддержки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AD5A" w14:textId="77777777" w:rsidR="005C7E09" w:rsidRPr="003C264B" w:rsidRDefault="005C7E09" w:rsidP="00111B57">
            <w:pPr>
              <w:spacing w:after="0" w:line="259" w:lineRule="auto"/>
              <w:ind w:left="0" w:right="0" w:firstLine="0"/>
              <w:jc w:val="center"/>
            </w:pPr>
            <w:r w:rsidRPr="003C264B">
              <w:t xml:space="preserve">Дата заявления 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0A073A" w14:textId="77777777" w:rsidR="005C7E09" w:rsidRPr="003C264B" w:rsidRDefault="005C7E09" w:rsidP="00111B57">
            <w:pPr>
              <w:spacing w:after="0" w:line="259" w:lineRule="auto"/>
              <w:ind w:left="0" w:right="0" w:firstLine="0"/>
              <w:jc w:val="center"/>
            </w:pPr>
            <w:r w:rsidRPr="003C264B">
              <w:t xml:space="preserve">Подпись заявителя 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C3F204" w14:textId="77777777" w:rsidR="005C7E09" w:rsidRPr="003C264B" w:rsidRDefault="005C7E09" w:rsidP="00111B57">
            <w:pPr>
              <w:spacing w:after="0" w:line="259" w:lineRule="auto"/>
              <w:ind w:left="0" w:right="0" w:firstLine="0"/>
              <w:jc w:val="center"/>
            </w:pPr>
            <w:r w:rsidRPr="003C264B">
              <w:t xml:space="preserve">Информирование родителей, законных представителей </w:t>
            </w:r>
          </w:p>
        </w:tc>
      </w:tr>
      <w:tr w:rsidR="00F12923" w:rsidRPr="003C264B" w14:paraId="1397EA21" w14:textId="77777777" w:rsidTr="00F12923">
        <w:trPr>
          <w:trHeight w:val="701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DA430" w14:textId="77777777" w:rsidR="005C7E09" w:rsidRPr="003C264B" w:rsidRDefault="005C7E09" w:rsidP="00111B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60A02D" w14:textId="77777777" w:rsidR="005C7E09" w:rsidRPr="003C264B" w:rsidRDefault="005C7E09" w:rsidP="00111B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DB6E9" w14:textId="77777777" w:rsidR="005C7E09" w:rsidRPr="003C264B" w:rsidRDefault="005C7E09" w:rsidP="00111B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EFD4E" w14:textId="77777777" w:rsidR="005C7E09" w:rsidRPr="003C264B" w:rsidRDefault="005C7E09" w:rsidP="00111B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98926C" w14:textId="77777777" w:rsidR="005C7E09" w:rsidRPr="003C264B" w:rsidRDefault="005C7E09" w:rsidP="00111B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60118" w14:textId="77777777" w:rsidR="005C7E09" w:rsidRPr="003C264B" w:rsidRDefault="005C7E09" w:rsidP="00111B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4B09C" w14:textId="77777777" w:rsidR="005C7E09" w:rsidRPr="003C264B" w:rsidRDefault="005C7E09" w:rsidP="00111B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7C884807" w14:textId="77777777" w:rsidR="005C7E09" w:rsidRPr="003C264B" w:rsidRDefault="005C7E09" w:rsidP="00111B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404263" w14:textId="77777777" w:rsidR="005C7E09" w:rsidRPr="003C264B" w:rsidRDefault="005C7E09" w:rsidP="00111B57">
            <w:pPr>
              <w:spacing w:after="0" w:line="280" w:lineRule="auto"/>
              <w:ind w:left="0" w:right="0" w:firstLine="0"/>
              <w:jc w:val="left"/>
            </w:pPr>
            <w:r w:rsidRPr="003C264B">
              <w:t xml:space="preserve">О предоставлении меры соц. поддержки </w:t>
            </w:r>
          </w:p>
          <w:p w14:paraId="233F7D99" w14:textId="77777777" w:rsidR="005C7E09" w:rsidRPr="00F12923" w:rsidRDefault="005C7E09" w:rsidP="00111B57">
            <w:pPr>
              <w:spacing w:after="0" w:line="259" w:lineRule="auto"/>
              <w:ind w:left="4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F12923">
              <w:rPr>
                <w:i/>
                <w:color w:val="000000" w:themeColor="text1"/>
                <w:sz w:val="20"/>
                <w:szCs w:val="20"/>
              </w:rPr>
              <w:t xml:space="preserve">(в </w:t>
            </w:r>
            <w:proofErr w:type="gramStart"/>
            <w:r w:rsidRPr="00F12923">
              <w:rPr>
                <w:i/>
                <w:color w:val="000000" w:themeColor="text1"/>
                <w:sz w:val="20"/>
                <w:szCs w:val="20"/>
              </w:rPr>
              <w:t>3-х дневный</w:t>
            </w:r>
            <w:proofErr w:type="gramEnd"/>
            <w:r w:rsidRPr="00F12923">
              <w:rPr>
                <w:i/>
                <w:color w:val="000000" w:themeColor="text1"/>
                <w:sz w:val="20"/>
                <w:szCs w:val="20"/>
              </w:rPr>
              <w:t xml:space="preserve"> срок)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C221CF" w14:textId="77777777" w:rsidR="005C7E09" w:rsidRPr="003C264B" w:rsidRDefault="005C7E09" w:rsidP="00111B57">
            <w:pPr>
              <w:spacing w:after="0" w:line="259" w:lineRule="auto"/>
              <w:ind w:left="0" w:right="0" w:firstLine="0"/>
              <w:jc w:val="center"/>
            </w:pPr>
            <w:r w:rsidRPr="003C264B">
              <w:t xml:space="preserve">О прекращении предоставления меры соц. поддержки </w:t>
            </w:r>
          </w:p>
        </w:tc>
      </w:tr>
      <w:tr w:rsidR="00F12923" w:rsidRPr="003C264B" w14:paraId="090BCDBC" w14:textId="77777777" w:rsidTr="00F12923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29F7" w14:textId="77777777" w:rsidR="005C7E09" w:rsidRPr="003C264B" w:rsidRDefault="005C7E09" w:rsidP="005C7E09">
            <w:pPr>
              <w:spacing w:after="0" w:line="259" w:lineRule="auto"/>
              <w:ind w:left="0" w:right="0" w:firstLine="0"/>
              <w:jc w:val="left"/>
            </w:pPr>
            <w:r w:rsidRPr="003C264B">
              <w:t xml:space="preserve">1.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96D1" w14:textId="77777777" w:rsidR="005C7E09" w:rsidRPr="00F12923" w:rsidRDefault="005C7E09" w:rsidP="005C7E09">
            <w:pPr>
              <w:spacing w:after="0" w:line="259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RPr="00F12923">
              <w:rPr>
                <w:i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783E" w14:textId="77777777" w:rsidR="005C7E09" w:rsidRPr="00F12923" w:rsidRDefault="005C7E09" w:rsidP="005C7E09">
            <w:pPr>
              <w:spacing w:after="0" w:line="259" w:lineRule="auto"/>
              <w:ind w:left="0" w:righ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8B5B" w14:textId="77777777" w:rsidR="005C7E09" w:rsidRPr="00F12923" w:rsidRDefault="005C7E09" w:rsidP="005C7E09">
            <w:pPr>
              <w:spacing w:after="0" w:line="259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RPr="00F12923">
              <w:rPr>
                <w:i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220A" w14:textId="77777777" w:rsidR="005C7E09" w:rsidRPr="00F12923" w:rsidRDefault="005C7E09" w:rsidP="005C7E09">
            <w:pPr>
              <w:spacing w:after="0" w:line="259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RPr="00F12923">
              <w:rPr>
                <w:i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A1F0" w14:textId="77777777" w:rsidR="005C7E09" w:rsidRPr="00F12923" w:rsidRDefault="005C7E09" w:rsidP="005C7E09">
            <w:pPr>
              <w:spacing w:after="0" w:line="259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RPr="00F12923">
              <w:rPr>
                <w:i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58E4" w14:textId="77777777" w:rsidR="005C7E09" w:rsidRPr="00F12923" w:rsidRDefault="005C7E09" w:rsidP="005C7E09">
            <w:pPr>
              <w:spacing w:after="0" w:line="259" w:lineRule="auto"/>
              <w:ind w:left="2" w:right="0" w:firstLine="0"/>
              <w:jc w:val="left"/>
              <w:rPr>
                <w:sz w:val="32"/>
                <w:szCs w:val="32"/>
              </w:rPr>
            </w:pPr>
            <w:r w:rsidRPr="00F12923">
              <w:rPr>
                <w:i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8A0176" w14:textId="5CE7AAC6" w:rsidR="005C7E09" w:rsidRPr="00F12923" w:rsidRDefault="005C7E09" w:rsidP="00F12923">
            <w:pPr>
              <w:spacing w:after="0" w:line="259" w:lineRule="auto"/>
              <w:ind w:left="778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E5A74B" w14:textId="7E9DB8D5" w:rsidR="005C7E09" w:rsidRPr="00F12923" w:rsidRDefault="005C7E09" w:rsidP="00F12923">
            <w:pPr>
              <w:spacing w:after="0" w:line="259" w:lineRule="auto"/>
              <w:ind w:left="360" w:right="0" w:firstLine="0"/>
              <w:jc w:val="left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470EB3" w14:textId="7F28A877" w:rsidR="005C7E09" w:rsidRPr="00F12923" w:rsidRDefault="005C7E09" w:rsidP="00F12923">
            <w:pPr>
              <w:spacing w:after="0" w:line="259" w:lineRule="auto"/>
              <w:ind w:left="362" w:right="0" w:firstLine="0"/>
              <w:jc w:val="left"/>
            </w:pPr>
          </w:p>
        </w:tc>
      </w:tr>
      <w:tr w:rsidR="00F12923" w:rsidRPr="003C264B" w14:paraId="1DE7EC48" w14:textId="77777777" w:rsidTr="00F12923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5D92" w14:textId="6BA6B0E7" w:rsidR="005C7E09" w:rsidRPr="003C264B" w:rsidRDefault="00F12923" w:rsidP="005C7E09">
            <w:pPr>
              <w:spacing w:after="0" w:line="259" w:lineRule="auto"/>
            </w:pPr>
            <w:r>
              <w:t>22</w:t>
            </w:r>
            <w:r w:rsidR="005C7E09"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6D53" w14:textId="77777777" w:rsidR="005C7E09" w:rsidRPr="00F12923" w:rsidRDefault="005C7E09" w:rsidP="005C7E09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E757" w14:textId="77777777" w:rsidR="005C7E09" w:rsidRPr="00F12923" w:rsidRDefault="005C7E09" w:rsidP="005C7E09">
            <w:pPr>
              <w:spacing w:after="0" w:line="259" w:lineRule="auto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B472" w14:textId="77777777" w:rsidR="005C7E09" w:rsidRPr="00F12923" w:rsidRDefault="005C7E09" w:rsidP="005C7E09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49F7" w14:textId="77777777" w:rsidR="005C7E09" w:rsidRPr="00F12923" w:rsidRDefault="005C7E09" w:rsidP="005C7E09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4652" w14:textId="77777777" w:rsidR="005C7E09" w:rsidRPr="00F12923" w:rsidRDefault="005C7E09" w:rsidP="005C7E09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9D78" w14:textId="77777777" w:rsidR="005C7E09" w:rsidRPr="00F12923" w:rsidRDefault="005C7E09" w:rsidP="005C7E09">
            <w:pPr>
              <w:spacing w:after="0" w:line="259" w:lineRule="auto"/>
              <w:ind w:left="2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A7CACC" w14:textId="5F32401D" w:rsidR="005C7E09" w:rsidRPr="00F12923" w:rsidRDefault="005C7E09" w:rsidP="00F12923">
            <w:pPr>
              <w:spacing w:after="0" w:line="259" w:lineRule="auto"/>
              <w:ind w:right="0"/>
              <w:jc w:val="left"/>
              <w:rPr>
                <w:rFonts w:eastAsia="Wingding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9AC5AC" w14:textId="62728A58" w:rsidR="005C7E09" w:rsidRPr="00F12923" w:rsidRDefault="005C7E09" w:rsidP="00F12923">
            <w:pPr>
              <w:spacing w:after="0" w:line="259" w:lineRule="auto"/>
              <w:ind w:left="360" w:right="0" w:firstLine="0"/>
              <w:jc w:val="left"/>
              <w:rPr>
                <w:rFonts w:eastAsia="Wingding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A325A4" w14:textId="23C168CC" w:rsidR="005C7E09" w:rsidRPr="00F12923" w:rsidRDefault="005C7E09" w:rsidP="00F12923">
            <w:pPr>
              <w:spacing w:after="0" w:line="259" w:lineRule="auto"/>
              <w:ind w:left="360" w:right="0" w:firstLine="0"/>
              <w:jc w:val="left"/>
              <w:rPr>
                <w:rFonts w:eastAsia="Wingdings"/>
              </w:rPr>
            </w:pPr>
          </w:p>
        </w:tc>
      </w:tr>
      <w:tr w:rsidR="00F12923" w:rsidRPr="003C264B" w14:paraId="6CF3EADE" w14:textId="77777777" w:rsidTr="00F12923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5414" w14:textId="77777777" w:rsidR="005C7E09" w:rsidRDefault="005C7E09" w:rsidP="005C7E09">
            <w:pPr>
              <w:spacing w:after="0" w:line="259" w:lineRule="auto"/>
            </w:pPr>
            <w: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7FDF" w14:textId="77777777" w:rsidR="005C7E09" w:rsidRPr="00F12923" w:rsidRDefault="005C7E09" w:rsidP="005C7E09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6A79" w14:textId="77777777" w:rsidR="005C7E09" w:rsidRPr="00F12923" w:rsidRDefault="005C7E09" w:rsidP="005C7E09">
            <w:pPr>
              <w:spacing w:after="0" w:line="259" w:lineRule="auto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8358" w14:textId="77777777" w:rsidR="005C7E09" w:rsidRPr="00F12923" w:rsidRDefault="005C7E09" w:rsidP="005C7E09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8335" w14:textId="77777777" w:rsidR="005C7E09" w:rsidRPr="00F12923" w:rsidRDefault="005C7E09" w:rsidP="005C7E09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89F5" w14:textId="77777777" w:rsidR="005C7E09" w:rsidRPr="00F12923" w:rsidRDefault="005C7E09" w:rsidP="005C7E09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3FAB" w14:textId="77777777" w:rsidR="005C7E09" w:rsidRPr="00F12923" w:rsidRDefault="005C7E09" w:rsidP="005C7E09">
            <w:pPr>
              <w:spacing w:after="0" w:line="259" w:lineRule="auto"/>
              <w:ind w:left="2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3E376C" w14:textId="77777777" w:rsidR="005C7E09" w:rsidRPr="00F12923" w:rsidRDefault="005C7E09" w:rsidP="00F12923">
            <w:pPr>
              <w:spacing w:after="0" w:line="259" w:lineRule="auto"/>
              <w:ind w:left="778" w:right="0" w:firstLine="0"/>
              <w:jc w:val="left"/>
              <w:rPr>
                <w:rFonts w:eastAsia="Wingding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2A03CE" w14:textId="77777777" w:rsidR="005C7E09" w:rsidRPr="00F12923" w:rsidRDefault="005C7E09" w:rsidP="00F12923">
            <w:pPr>
              <w:spacing w:after="0" w:line="259" w:lineRule="auto"/>
              <w:ind w:left="418" w:right="0" w:firstLine="0"/>
              <w:jc w:val="left"/>
              <w:rPr>
                <w:rFonts w:eastAsia="Wingding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10AE19" w14:textId="77777777" w:rsidR="005C7E09" w:rsidRPr="00F12923" w:rsidRDefault="005C7E09" w:rsidP="00F12923">
            <w:pPr>
              <w:spacing w:after="0" w:line="259" w:lineRule="auto"/>
              <w:ind w:left="778" w:right="0" w:firstLine="0"/>
              <w:jc w:val="left"/>
              <w:rPr>
                <w:rFonts w:eastAsia="Wingdings"/>
              </w:rPr>
            </w:pPr>
          </w:p>
        </w:tc>
      </w:tr>
      <w:tr w:rsidR="00F12923" w:rsidRPr="003C264B" w14:paraId="79FCA515" w14:textId="77777777" w:rsidTr="00F12923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352A" w14:textId="77777777" w:rsidR="00F12923" w:rsidRDefault="00F12923" w:rsidP="00F12923">
            <w:pPr>
              <w:spacing w:after="0" w:line="259" w:lineRule="auto"/>
            </w:pPr>
            <w: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8977" w14:textId="77777777" w:rsidR="00F12923" w:rsidRPr="00F12923" w:rsidRDefault="00F12923" w:rsidP="00F12923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61B6" w14:textId="77777777" w:rsidR="00F12923" w:rsidRPr="00F12923" w:rsidRDefault="00F12923" w:rsidP="00F12923">
            <w:pPr>
              <w:spacing w:after="0" w:line="259" w:lineRule="auto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67E6" w14:textId="77777777" w:rsidR="00F12923" w:rsidRPr="00F12923" w:rsidRDefault="00F12923" w:rsidP="00F12923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A1CB" w14:textId="77777777" w:rsidR="00F12923" w:rsidRPr="00F12923" w:rsidRDefault="00F12923" w:rsidP="00F12923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CE46" w14:textId="77777777" w:rsidR="00F12923" w:rsidRPr="00F12923" w:rsidRDefault="00F12923" w:rsidP="00F12923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31FD" w14:textId="77777777" w:rsidR="00F12923" w:rsidRPr="00F12923" w:rsidRDefault="00F12923" w:rsidP="00F12923">
            <w:pPr>
              <w:spacing w:after="0" w:line="259" w:lineRule="auto"/>
              <w:ind w:left="2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729998" w14:textId="77777777" w:rsidR="00F12923" w:rsidRPr="00F12923" w:rsidRDefault="00F12923" w:rsidP="00F12923">
            <w:pPr>
              <w:spacing w:after="0" w:line="259" w:lineRule="auto"/>
              <w:ind w:left="58"/>
              <w:rPr>
                <w:rFonts w:eastAsia="Wingdings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5DA298" w14:textId="64A3E539" w:rsidR="00F12923" w:rsidRPr="00F12923" w:rsidRDefault="00F12923" w:rsidP="00F12923">
            <w:pPr>
              <w:spacing w:after="0" w:line="259" w:lineRule="auto"/>
              <w:rPr>
                <w:rFonts w:eastAsia="Wingdings"/>
                <w:sz w:val="32"/>
                <w:szCs w:val="32"/>
              </w:rPr>
            </w:pPr>
            <w:r w:rsidRPr="00F12923">
              <w:rPr>
                <w:i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895131" w14:textId="77777777" w:rsidR="00F12923" w:rsidRPr="00F12923" w:rsidRDefault="00F12923" w:rsidP="00F12923">
            <w:pPr>
              <w:spacing w:after="0" w:line="259" w:lineRule="auto"/>
              <w:ind w:left="2"/>
              <w:rPr>
                <w:rFonts w:eastAsia="Wingdings"/>
                <w:sz w:val="32"/>
                <w:szCs w:val="32"/>
              </w:rPr>
            </w:pPr>
          </w:p>
        </w:tc>
      </w:tr>
      <w:tr w:rsidR="00F12923" w:rsidRPr="003C264B" w14:paraId="46397563" w14:textId="77777777" w:rsidTr="00F12923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0020" w14:textId="77777777" w:rsidR="00F12923" w:rsidRDefault="00F12923" w:rsidP="00F12923">
            <w:pPr>
              <w:spacing w:after="0" w:line="259" w:lineRule="auto"/>
            </w:pPr>
            <w:r>
              <w:t>..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C23D" w14:textId="77777777" w:rsidR="00F12923" w:rsidRPr="00F12923" w:rsidRDefault="00F12923" w:rsidP="00F12923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6651" w14:textId="77777777" w:rsidR="00F12923" w:rsidRPr="00F12923" w:rsidRDefault="00F12923" w:rsidP="00F12923">
            <w:pPr>
              <w:spacing w:after="0" w:line="259" w:lineRule="auto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0832" w14:textId="77777777" w:rsidR="00F12923" w:rsidRPr="00F12923" w:rsidRDefault="00F12923" w:rsidP="00F12923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26AE" w14:textId="77777777" w:rsidR="00F12923" w:rsidRPr="00F12923" w:rsidRDefault="00F12923" w:rsidP="00F12923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A3BF" w14:textId="77777777" w:rsidR="00F12923" w:rsidRPr="00F12923" w:rsidRDefault="00F12923" w:rsidP="00F12923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BB9E" w14:textId="77777777" w:rsidR="00F12923" w:rsidRPr="00F12923" w:rsidRDefault="00F12923" w:rsidP="00F12923">
            <w:pPr>
              <w:spacing w:after="0" w:line="259" w:lineRule="auto"/>
              <w:ind w:left="2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645F16" w14:textId="77777777" w:rsidR="00F12923" w:rsidRPr="00F12923" w:rsidRDefault="00F12923" w:rsidP="00F12923">
            <w:pPr>
              <w:spacing w:after="0" w:line="259" w:lineRule="auto"/>
              <w:ind w:left="58"/>
              <w:rPr>
                <w:rFonts w:eastAsia="Wingdings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859B8E" w14:textId="77777777" w:rsidR="00F12923" w:rsidRPr="00F12923" w:rsidRDefault="00F12923" w:rsidP="00F12923">
            <w:pPr>
              <w:spacing w:after="0" w:line="259" w:lineRule="auto"/>
              <w:rPr>
                <w:rFonts w:eastAsia="Wingdings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E76C7B" w14:textId="77777777" w:rsidR="00F12923" w:rsidRPr="00F12923" w:rsidRDefault="00F12923" w:rsidP="00F12923">
            <w:pPr>
              <w:spacing w:after="0" w:line="259" w:lineRule="auto"/>
              <w:ind w:left="2"/>
              <w:rPr>
                <w:rFonts w:eastAsia="Wingdings"/>
                <w:sz w:val="32"/>
                <w:szCs w:val="32"/>
              </w:rPr>
            </w:pPr>
          </w:p>
        </w:tc>
      </w:tr>
      <w:tr w:rsidR="00F12923" w:rsidRPr="003C264B" w14:paraId="2734284B" w14:textId="77777777" w:rsidTr="00F12923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FAE5" w14:textId="77777777" w:rsidR="00F12923" w:rsidRDefault="00F12923" w:rsidP="00F12923">
            <w:pPr>
              <w:spacing w:after="0" w:line="259" w:lineRule="auto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D2EB" w14:textId="77777777" w:rsidR="00F12923" w:rsidRPr="00F12923" w:rsidRDefault="00F12923" w:rsidP="00F12923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7643" w14:textId="77777777" w:rsidR="00F12923" w:rsidRPr="00F12923" w:rsidRDefault="00F12923" w:rsidP="00F12923">
            <w:pPr>
              <w:spacing w:after="0" w:line="259" w:lineRule="auto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A99B" w14:textId="77777777" w:rsidR="00F12923" w:rsidRPr="00F12923" w:rsidRDefault="00F12923" w:rsidP="00F12923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5ACD" w14:textId="77777777" w:rsidR="00F12923" w:rsidRPr="00F12923" w:rsidRDefault="00F12923" w:rsidP="00F12923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4CDA" w14:textId="77777777" w:rsidR="00F12923" w:rsidRPr="00F12923" w:rsidRDefault="00F12923" w:rsidP="00F12923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33FD" w14:textId="77777777" w:rsidR="00F12923" w:rsidRPr="00F12923" w:rsidRDefault="00F12923" w:rsidP="00F12923">
            <w:pPr>
              <w:spacing w:after="0" w:line="259" w:lineRule="auto"/>
              <w:ind w:left="2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2A6738" w14:textId="77777777" w:rsidR="00F12923" w:rsidRPr="00F12923" w:rsidRDefault="00F12923" w:rsidP="00F12923">
            <w:pPr>
              <w:spacing w:after="0" w:line="259" w:lineRule="auto"/>
              <w:ind w:left="58"/>
              <w:rPr>
                <w:rFonts w:eastAsia="Wingdings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C6C85B" w14:textId="77777777" w:rsidR="00F12923" w:rsidRPr="00F12923" w:rsidRDefault="00F12923" w:rsidP="00F12923">
            <w:pPr>
              <w:spacing w:after="0" w:line="259" w:lineRule="auto"/>
              <w:rPr>
                <w:rFonts w:eastAsia="Wingdings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010BF3" w14:textId="77777777" w:rsidR="00F12923" w:rsidRPr="00F12923" w:rsidRDefault="00F12923" w:rsidP="00F12923">
            <w:pPr>
              <w:spacing w:after="0" w:line="259" w:lineRule="auto"/>
              <w:ind w:left="2"/>
              <w:rPr>
                <w:rFonts w:eastAsia="Wingdings"/>
                <w:sz w:val="32"/>
                <w:szCs w:val="32"/>
              </w:rPr>
            </w:pPr>
          </w:p>
        </w:tc>
      </w:tr>
      <w:tr w:rsidR="00F12923" w:rsidRPr="003C264B" w14:paraId="2C95D2B8" w14:textId="77777777" w:rsidTr="00F12923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5D94" w14:textId="77777777" w:rsidR="00F12923" w:rsidRDefault="00F12923" w:rsidP="00F12923">
            <w:pPr>
              <w:spacing w:after="0" w:line="259" w:lineRule="auto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C284" w14:textId="77777777" w:rsidR="00F12923" w:rsidRPr="00F12923" w:rsidRDefault="00F12923" w:rsidP="00F12923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344C" w14:textId="77777777" w:rsidR="00F12923" w:rsidRPr="00F12923" w:rsidRDefault="00F12923" w:rsidP="00F12923">
            <w:pPr>
              <w:spacing w:after="0" w:line="259" w:lineRule="auto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0247" w14:textId="77777777" w:rsidR="00F12923" w:rsidRPr="00F12923" w:rsidRDefault="00F12923" w:rsidP="00F12923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4040" w14:textId="77777777" w:rsidR="00F12923" w:rsidRPr="00F12923" w:rsidRDefault="00F12923" w:rsidP="00F12923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A4A6" w14:textId="77777777" w:rsidR="00F12923" w:rsidRPr="00F12923" w:rsidRDefault="00F12923" w:rsidP="00F12923">
            <w:pPr>
              <w:spacing w:after="0" w:line="259" w:lineRule="auto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667E" w14:textId="77777777" w:rsidR="00F12923" w:rsidRPr="00F12923" w:rsidRDefault="00F12923" w:rsidP="00F12923">
            <w:pPr>
              <w:spacing w:after="0" w:line="259" w:lineRule="auto"/>
              <w:ind w:left="2"/>
              <w:rPr>
                <w:i/>
                <w:color w:val="FF000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CDE916" w14:textId="77777777" w:rsidR="00F12923" w:rsidRPr="00F12923" w:rsidRDefault="00F12923" w:rsidP="00F12923">
            <w:pPr>
              <w:spacing w:after="0" w:line="259" w:lineRule="auto"/>
              <w:ind w:left="58"/>
              <w:rPr>
                <w:rFonts w:eastAsia="Wingdings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73A777" w14:textId="77777777" w:rsidR="00F12923" w:rsidRPr="00F12923" w:rsidRDefault="00F12923" w:rsidP="00F12923">
            <w:pPr>
              <w:spacing w:after="0" w:line="259" w:lineRule="auto"/>
              <w:rPr>
                <w:rFonts w:eastAsia="Wingdings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EC5C17" w14:textId="77777777" w:rsidR="00F12923" w:rsidRPr="00F12923" w:rsidRDefault="00F12923" w:rsidP="00F12923">
            <w:pPr>
              <w:spacing w:after="0" w:line="259" w:lineRule="auto"/>
              <w:ind w:left="2"/>
              <w:rPr>
                <w:rFonts w:eastAsia="Wingdings"/>
                <w:sz w:val="32"/>
                <w:szCs w:val="32"/>
              </w:rPr>
            </w:pPr>
          </w:p>
        </w:tc>
      </w:tr>
    </w:tbl>
    <w:p w14:paraId="3225AE6F" w14:textId="41FD6BBA" w:rsidR="00D33B09" w:rsidRDefault="00000000" w:rsidP="00D93FA1">
      <w:pPr>
        <w:ind w:left="3956" w:hanging="17"/>
      </w:pPr>
      <w:r>
        <w:t xml:space="preserve"> </w:t>
      </w:r>
    </w:p>
    <w:sectPr w:rsidR="00D33B09">
      <w:pgSz w:w="16838" w:h="11906" w:orient="landscape"/>
      <w:pgMar w:top="710" w:right="730" w:bottom="1018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64EA"/>
    <w:multiLevelType w:val="hybridMultilevel"/>
    <w:tmpl w:val="3DE04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4ADB"/>
    <w:multiLevelType w:val="hybridMultilevel"/>
    <w:tmpl w:val="70CE0FCE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88C6174"/>
    <w:multiLevelType w:val="hybridMultilevel"/>
    <w:tmpl w:val="D43EF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1779F"/>
    <w:multiLevelType w:val="hybridMultilevel"/>
    <w:tmpl w:val="D938C9BA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642E759B"/>
    <w:multiLevelType w:val="hybridMultilevel"/>
    <w:tmpl w:val="0C965428"/>
    <w:lvl w:ilvl="0" w:tplc="0419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 w16cid:durableId="983192690">
    <w:abstractNumId w:val="3"/>
  </w:num>
  <w:num w:numId="2" w16cid:durableId="400635210">
    <w:abstractNumId w:val="2"/>
  </w:num>
  <w:num w:numId="3" w16cid:durableId="272054794">
    <w:abstractNumId w:val="4"/>
  </w:num>
  <w:num w:numId="4" w16cid:durableId="1480418317">
    <w:abstractNumId w:val="0"/>
  </w:num>
  <w:num w:numId="5" w16cid:durableId="1432167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B09"/>
    <w:rsid w:val="005C7E09"/>
    <w:rsid w:val="0067221C"/>
    <w:rsid w:val="00D33B09"/>
    <w:rsid w:val="00D93FA1"/>
    <w:rsid w:val="00F1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FF6C"/>
  <w15:docId w15:val="{2865E04A-56DE-487F-9BA9-2EC8083B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8183" w:right="2521" w:hanging="424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Черных</cp:lastModifiedBy>
  <cp:revision>2</cp:revision>
  <dcterms:created xsi:type="dcterms:W3CDTF">2024-12-06T13:21:00Z</dcterms:created>
  <dcterms:modified xsi:type="dcterms:W3CDTF">2024-12-06T13:21:00Z</dcterms:modified>
</cp:coreProperties>
</file>